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24" w:rsidRPr="001866E0" w:rsidRDefault="00800024" w:rsidP="0080002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866E0">
        <w:rPr>
          <w:rFonts w:ascii="Times New Roman" w:hAnsi="Times New Roman" w:cs="Times New Roman"/>
          <w:b/>
          <w:color w:val="C00000"/>
          <w:sz w:val="28"/>
          <w:szCs w:val="28"/>
        </w:rPr>
        <w:t>Национальный состав учащихся начальной школы МКОУ СОШ№10</w:t>
      </w:r>
    </w:p>
    <w:p w:rsidR="00800024" w:rsidRPr="001866E0" w:rsidRDefault="006A0828" w:rsidP="0080002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на 2019</w:t>
      </w:r>
      <w:r w:rsidR="005B639E">
        <w:rPr>
          <w:rFonts w:ascii="Times New Roman" w:hAnsi="Times New Roman" w:cs="Times New Roman"/>
          <w:b/>
          <w:color w:val="C00000"/>
          <w:sz w:val="28"/>
          <w:szCs w:val="28"/>
        </w:rPr>
        <w:t>-20</w:t>
      </w: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28"/>
          <w:szCs w:val="28"/>
        </w:rPr>
        <w:t>20</w:t>
      </w:r>
      <w:r w:rsidR="00800024" w:rsidRPr="001866E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учебный год</w:t>
      </w:r>
    </w:p>
    <w:p w:rsidR="00800024" w:rsidRPr="001866E0" w:rsidRDefault="00800024" w:rsidP="0080002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A0828" w:rsidRPr="00D252E6" w:rsidRDefault="006A0828" w:rsidP="006A082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252E6">
        <w:rPr>
          <w:rFonts w:ascii="Times New Roman" w:hAnsi="Times New Roman" w:cs="Times New Roman"/>
        </w:rPr>
        <w:t xml:space="preserve">Аварцы-  </w:t>
      </w:r>
      <w:r>
        <w:rPr>
          <w:rFonts w:ascii="Times New Roman" w:hAnsi="Times New Roman" w:cs="Times New Roman"/>
        </w:rPr>
        <w:t>179</w:t>
      </w:r>
      <w:r w:rsidRPr="00D252E6">
        <w:rPr>
          <w:rFonts w:ascii="Times New Roman" w:hAnsi="Times New Roman" w:cs="Times New Roman"/>
        </w:rPr>
        <w:t xml:space="preserve"> </w:t>
      </w:r>
      <w:proofErr w:type="spellStart"/>
      <w:r w:rsidRPr="00D252E6">
        <w:rPr>
          <w:rFonts w:ascii="Times New Roman" w:hAnsi="Times New Roman" w:cs="Times New Roman"/>
        </w:rPr>
        <w:t>уч</w:t>
      </w:r>
      <w:proofErr w:type="spellEnd"/>
      <w:r w:rsidRPr="00D252E6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(43%)                        Турок - 1 (0,1%)</w:t>
      </w:r>
      <w:r w:rsidRPr="00D252E6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</w:t>
      </w:r>
      <w:r w:rsidRPr="00D252E6">
        <w:rPr>
          <w:rFonts w:ascii="Times New Roman" w:hAnsi="Times New Roman" w:cs="Times New Roman"/>
        </w:rPr>
        <w:t xml:space="preserve"> </w:t>
      </w:r>
    </w:p>
    <w:p w:rsidR="006A0828" w:rsidRPr="00D252E6" w:rsidRDefault="006A0828" w:rsidP="006A0828">
      <w:pPr>
        <w:spacing w:after="0" w:line="240" w:lineRule="auto"/>
        <w:rPr>
          <w:rFonts w:ascii="Times New Roman" w:hAnsi="Times New Roman" w:cs="Times New Roman"/>
        </w:rPr>
      </w:pPr>
      <w:r w:rsidRPr="00D252E6">
        <w:rPr>
          <w:rFonts w:ascii="Times New Roman" w:hAnsi="Times New Roman" w:cs="Times New Roman"/>
          <w:color w:val="000000" w:themeColor="text1"/>
        </w:rPr>
        <w:t xml:space="preserve">Даргинцы-  </w:t>
      </w:r>
      <w:r>
        <w:rPr>
          <w:rFonts w:ascii="Times New Roman" w:hAnsi="Times New Roman" w:cs="Times New Roman"/>
          <w:color w:val="000000" w:themeColor="text1"/>
        </w:rPr>
        <w:t>48</w:t>
      </w:r>
      <w:r w:rsidRPr="00D252E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52E6">
        <w:rPr>
          <w:rFonts w:ascii="Times New Roman" w:hAnsi="Times New Roman" w:cs="Times New Roman"/>
          <w:color w:val="000000" w:themeColor="text1"/>
        </w:rPr>
        <w:t>уч</w:t>
      </w:r>
      <w:proofErr w:type="spellEnd"/>
      <w:r w:rsidRPr="00D252E6">
        <w:rPr>
          <w:rFonts w:ascii="Times New Roman" w:hAnsi="Times New Roman" w:cs="Times New Roman"/>
          <w:color w:val="000000" w:themeColor="text1"/>
        </w:rPr>
        <w:t xml:space="preserve">.    </w:t>
      </w:r>
      <w:r>
        <w:rPr>
          <w:rFonts w:ascii="Times New Roman" w:hAnsi="Times New Roman" w:cs="Times New Roman"/>
          <w:color w:val="000000" w:themeColor="text1"/>
        </w:rPr>
        <w:t>(11%)</w:t>
      </w:r>
      <w:r w:rsidRPr="00D252E6">
        <w:rPr>
          <w:rFonts w:ascii="Times New Roman" w:hAnsi="Times New Roman" w:cs="Times New Roman"/>
          <w:color w:val="000000" w:themeColor="text1"/>
        </w:rPr>
        <w:t xml:space="preserve">                    Табасаранцы-</w:t>
      </w:r>
      <w:r>
        <w:rPr>
          <w:rFonts w:ascii="Times New Roman" w:hAnsi="Times New Roman" w:cs="Times New Roman"/>
          <w:color w:val="000000" w:themeColor="text1"/>
        </w:rPr>
        <w:t xml:space="preserve"> 7</w:t>
      </w:r>
      <w:r w:rsidRPr="00D252E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252E6">
        <w:rPr>
          <w:rFonts w:ascii="Times New Roman" w:hAnsi="Times New Roman" w:cs="Times New Roman"/>
          <w:color w:val="000000" w:themeColor="text1"/>
        </w:rPr>
        <w:t>уч</w:t>
      </w:r>
      <w:proofErr w:type="spellEnd"/>
      <w:r w:rsidRPr="00D252E6">
        <w:rPr>
          <w:rFonts w:ascii="Times New Roman" w:hAnsi="Times New Roman" w:cs="Times New Roman"/>
          <w:color w:val="000000" w:themeColor="text1"/>
        </w:rPr>
        <w:t xml:space="preserve">.    </w:t>
      </w:r>
      <w:r>
        <w:rPr>
          <w:rFonts w:ascii="Times New Roman" w:hAnsi="Times New Roman" w:cs="Times New Roman"/>
          <w:color w:val="000000" w:themeColor="text1"/>
        </w:rPr>
        <w:t xml:space="preserve">(1%)                              </w:t>
      </w:r>
    </w:p>
    <w:p w:rsidR="006A0828" w:rsidRPr="00D252E6" w:rsidRDefault="006A0828" w:rsidP="006A0828">
      <w:pPr>
        <w:spacing w:after="0" w:line="240" w:lineRule="auto"/>
        <w:rPr>
          <w:rFonts w:ascii="Times New Roman" w:hAnsi="Times New Roman" w:cs="Times New Roman"/>
        </w:rPr>
      </w:pPr>
      <w:r w:rsidRPr="00D252E6">
        <w:rPr>
          <w:rFonts w:ascii="Times New Roman" w:hAnsi="Times New Roman" w:cs="Times New Roman"/>
        </w:rPr>
        <w:t xml:space="preserve">Кумыки-  </w:t>
      </w:r>
      <w:r>
        <w:rPr>
          <w:rFonts w:ascii="Times New Roman" w:hAnsi="Times New Roman" w:cs="Times New Roman"/>
        </w:rPr>
        <w:t xml:space="preserve">139 </w:t>
      </w:r>
      <w:proofErr w:type="spellStart"/>
      <w:r w:rsidRPr="00D252E6">
        <w:rPr>
          <w:rFonts w:ascii="Times New Roman" w:hAnsi="Times New Roman" w:cs="Times New Roman"/>
        </w:rPr>
        <w:t>уч</w:t>
      </w:r>
      <w:proofErr w:type="spellEnd"/>
      <w:r w:rsidRPr="00D252E6">
        <w:rPr>
          <w:rFonts w:ascii="Times New Roman" w:hAnsi="Times New Roman" w:cs="Times New Roman"/>
        </w:rPr>
        <w:t xml:space="preserve">.    </w:t>
      </w:r>
      <w:r>
        <w:rPr>
          <w:rFonts w:ascii="Times New Roman" w:hAnsi="Times New Roman" w:cs="Times New Roman"/>
        </w:rPr>
        <w:t>(3%)</w:t>
      </w:r>
      <w:r w:rsidRPr="00D252E6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Лезгины -3  (0,7%)</w:t>
      </w:r>
    </w:p>
    <w:p w:rsidR="006A0828" w:rsidRPr="00D252E6" w:rsidRDefault="006A0828" w:rsidP="006A0828">
      <w:pPr>
        <w:spacing w:after="0" w:line="240" w:lineRule="auto"/>
        <w:rPr>
          <w:rFonts w:ascii="Times New Roman" w:hAnsi="Times New Roman" w:cs="Times New Roman"/>
        </w:rPr>
      </w:pPr>
      <w:r w:rsidRPr="00D252E6">
        <w:rPr>
          <w:rFonts w:ascii="Times New Roman" w:hAnsi="Times New Roman" w:cs="Times New Roman"/>
        </w:rPr>
        <w:t xml:space="preserve">Лакцы-  </w:t>
      </w:r>
      <w:r>
        <w:rPr>
          <w:rFonts w:ascii="Times New Roman" w:hAnsi="Times New Roman" w:cs="Times New Roman"/>
        </w:rPr>
        <w:t>29</w:t>
      </w:r>
      <w:r w:rsidRPr="00D252E6">
        <w:rPr>
          <w:rFonts w:ascii="Times New Roman" w:hAnsi="Times New Roman" w:cs="Times New Roman"/>
        </w:rPr>
        <w:t xml:space="preserve">уч.         </w:t>
      </w:r>
      <w:r>
        <w:rPr>
          <w:rFonts w:ascii="Times New Roman" w:hAnsi="Times New Roman" w:cs="Times New Roman"/>
        </w:rPr>
        <w:t xml:space="preserve"> (7%)                     Русские- 4</w:t>
      </w:r>
      <w:r w:rsidRPr="00D252E6">
        <w:rPr>
          <w:rFonts w:ascii="Times New Roman" w:hAnsi="Times New Roman" w:cs="Times New Roman"/>
        </w:rPr>
        <w:t xml:space="preserve"> </w:t>
      </w:r>
      <w:proofErr w:type="spellStart"/>
      <w:r w:rsidRPr="00D252E6">
        <w:rPr>
          <w:rFonts w:ascii="Times New Roman" w:hAnsi="Times New Roman" w:cs="Times New Roman"/>
        </w:rPr>
        <w:t>уч</w:t>
      </w:r>
      <w:proofErr w:type="spellEnd"/>
      <w:r w:rsidRPr="00D252E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(1%)</w:t>
      </w:r>
    </w:p>
    <w:p w:rsidR="006A0828" w:rsidRDefault="006A0828" w:rsidP="006A0828">
      <w:pPr>
        <w:tabs>
          <w:tab w:val="left" w:pos="3727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Азерб.     – 3 (0.7%)</w:t>
      </w:r>
    </w:p>
    <w:p w:rsidR="00800024" w:rsidRDefault="00800024" w:rsidP="00800024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/>
      </w:tblPr>
      <w:tblGrid>
        <w:gridCol w:w="821"/>
        <w:gridCol w:w="690"/>
        <w:gridCol w:w="581"/>
        <w:gridCol w:w="650"/>
        <w:gridCol w:w="578"/>
        <w:gridCol w:w="744"/>
        <w:gridCol w:w="861"/>
        <w:gridCol w:w="744"/>
        <w:gridCol w:w="715"/>
        <w:gridCol w:w="780"/>
        <w:gridCol w:w="859"/>
        <w:gridCol w:w="829"/>
        <w:gridCol w:w="719"/>
      </w:tblGrid>
      <w:tr w:rsidR="006A0828" w:rsidRPr="00B75256" w:rsidTr="0058033F">
        <w:tc>
          <w:tcPr>
            <w:tcW w:w="823" w:type="dxa"/>
          </w:tcPr>
          <w:p w:rsidR="006A0828" w:rsidRPr="00B75256" w:rsidRDefault="006A0828" w:rsidP="0058033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B75256">
              <w:rPr>
                <w:rFonts w:eastAsiaTheme="minorHAnsi"/>
                <w:b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699" w:type="dxa"/>
          </w:tcPr>
          <w:p w:rsidR="006A0828" w:rsidRPr="00B75256" w:rsidRDefault="006A0828" w:rsidP="0058033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6" w:type="dxa"/>
          </w:tcPr>
          <w:p w:rsidR="006A0828" w:rsidRPr="00B75256" w:rsidRDefault="006A0828" w:rsidP="0058033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B75256">
              <w:rPr>
                <w:rFonts w:eastAsiaTheme="minorHAnsi"/>
                <w:b/>
                <w:sz w:val="20"/>
                <w:szCs w:val="20"/>
                <w:lang w:eastAsia="en-US"/>
              </w:rPr>
              <w:t>ав</w:t>
            </w:r>
            <w:proofErr w:type="spellEnd"/>
            <w:r w:rsidRPr="00B75256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54" w:type="dxa"/>
          </w:tcPr>
          <w:p w:rsidR="006A0828" w:rsidRPr="00B75256" w:rsidRDefault="006A0828" w:rsidP="0058033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75256">
              <w:rPr>
                <w:rFonts w:eastAsiaTheme="minorHAnsi"/>
                <w:b/>
                <w:sz w:val="20"/>
                <w:szCs w:val="20"/>
                <w:lang w:eastAsia="en-US"/>
              </w:rPr>
              <w:t>кум.</w:t>
            </w:r>
          </w:p>
        </w:tc>
        <w:tc>
          <w:tcPr>
            <w:tcW w:w="583" w:type="dxa"/>
          </w:tcPr>
          <w:p w:rsidR="006A0828" w:rsidRPr="00B75256" w:rsidRDefault="006A0828" w:rsidP="0058033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лак</w:t>
            </w:r>
          </w:p>
        </w:tc>
        <w:tc>
          <w:tcPr>
            <w:tcW w:w="756" w:type="dxa"/>
          </w:tcPr>
          <w:p w:rsidR="006A0828" w:rsidRPr="00B75256" w:rsidRDefault="006A0828" w:rsidP="0058033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дарг</w:t>
            </w:r>
            <w:proofErr w:type="spellEnd"/>
          </w:p>
        </w:tc>
        <w:tc>
          <w:tcPr>
            <w:tcW w:w="877" w:type="dxa"/>
          </w:tcPr>
          <w:p w:rsidR="006A0828" w:rsidRPr="00B75256" w:rsidRDefault="006A0828" w:rsidP="0058033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русск</w:t>
            </w:r>
            <w:proofErr w:type="spellEnd"/>
            <w:proofErr w:type="gramEnd"/>
          </w:p>
        </w:tc>
        <w:tc>
          <w:tcPr>
            <w:tcW w:w="759" w:type="dxa"/>
          </w:tcPr>
          <w:p w:rsidR="006A0828" w:rsidRDefault="006A0828" w:rsidP="0058033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лезг</w:t>
            </w:r>
            <w:proofErr w:type="spellEnd"/>
          </w:p>
        </w:tc>
        <w:tc>
          <w:tcPr>
            <w:tcW w:w="640" w:type="dxa"/>
          </w:tcPr>
          <w:p w:rsidR="006A0828" w:rsidRDefault="006A0828" w:rsidP="0058033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азерб</w:t>
            </w:r>
            <w:proofErr w:type="spellEnd"/>
            <w:proofErr w:type="gramEnd"/>
          </w:p>
        </w:tc>
        <w:tc>
          <w:tcPr>
            <w:tcW w:w="787" w:type="dxa"/>
          </w:tcPr>
          <w:p w:rsidR="006A0828" w:rsidRDefault="006A0828" w:rsidP="0058033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турок</w:t>
            </w:r>
          </w:p>
        </w:tc>
        <w:tc>
          <w:tcPr>
            <w:tcW w:w="875" w:type="dxa"/>
          </w:tcPr>
          <w:p w:rsidR="006A0828" w:rsidRPr="00B75256" w:rsidRDefault="006A0828" w:rsidP="0058033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табас</w:t>
            </w:r>
            <w:proofErr w:type="spellEnd"/>
          </w:p>
        </w:tc>
        <w:tc>
          <w:tcPr>
            <w:tcW w:w="837" w:type="dxa"/>
          </w:tcPr>
          <w:p w:rsidR="006A0828" w:rsidRDefault="006A0828" w:rsidP="0058033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евреи</w:t>
            </w:r>
          </w:p>
        </w:tc>
        <w:tc>
          <w:tcPr>
            <w:tcW w:w="735" w:type="dxa"/>
          </w:tcPr>
          <w:p w:rsidR="006A0828" w:rsidRDefault="006A0828" w:rsidP="0058033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др</w:t>
            </w:r>
            <w:proofErr w:type="spellEnd"/>
            <w:proofErr w:type="gramEnd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нац</w:t>
            </w:r>
            <w:proofErr w:type="spellEnd"/>
          </w:p>
        </w:tc>
      </w:tr>
      <w:tr w:rsidR="006A0828" w:rsidRPr="00B75256" w:rsidTr="0058033F">
        <w:tc>
          <w:tcPr>
            <w:tcW w:w="82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75256">
              <w:rPr>
                <w:rFonts w:eastAsiaTheme="minorHAnsi"/>
                <w:sz w:val="20"/>
                <w:szCs w:val="20"/>
                <w:lang w:eastAsia="en-US"/>
              </w:rPr>
              <w:t>1а</w:t>
            </w:r>
          </w:p>
        </w:tc>
        <w:tc>
          <w:tcPr>
            <w:tcW w:w="69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4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54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8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75256">
              <w:rPr>
                <w:rFonts w:eastAsiaTheme="minorHAnsi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69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4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54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8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75256">
              <w:rPr>
                <w:rFonts w:eastAsiaTheme="minorHAnsi"/>
                <w:sz w:val="20"/>
                <w:szCs w:val="20"/>
                <w:lang w:eastAsia="en-US"/>
              </w:rPr>
              <w:t>1в</w:t>
            </w:r>
          </w:p>
        </w:tc>
        <w:tc>
          <w:tcPr>
            <w:tcW w:w="69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4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54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8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7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9" w:type="dxa"/>
          </w:tcPr>
          <w:p w:rsidR="006A0828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</w:tcPr>
          <w:p w:rsidR="006A0828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</w:tcPr>
          <w:p w:rsidR="006A0828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</w:tcPr>
          <w:p w:rsidR="006A0828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A0828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75256">
              <w:rPr>
                <w:rFonts w:eastAsiaTheme="minorHAnsi"/>
                <w:sz w:val="20"/>
                <w:szCs w:val="20"/>
                <w:lang w:eastAsia="en-US"/>
              </w:rPr>
              <w:t>1г</w:t>
            </w:r>
          </w:p>
        </w:tc>
        <w:tc>
          <w:tcPr>
            <w:tcW w:w="69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4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54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8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7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</w:tcPr>
          <w:p w:rsidR="006A0828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0" w:type="dxa"/>
          </w:tcPr>
          <w:p w:rsidR="006A0828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</w:tcPr>
          <w:p w:rsidR="006A0828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3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1д</w:t>
            </w:r>
          </w:p>
        </w:tc>
        <w:tc>
          <w:tcPr>
            <w:tcW w:w="69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4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54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8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7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</w:tcPr>
          <w:p w:rsidR="006A0828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</w:tcPr>
          <w:p w:rsidR="006A0828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7" w:type="dxa"/>
          </w:tcPr>
          <w:p w:rsidR="006A0828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7568D">
              <w:rPr>
                <w:rFonts w:eastAsiaTheme="minorHAns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99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546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54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83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6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77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7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7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75256">
              <w:rPr>
                <w:rFonts w:eastAsiaTheme="minorHAnsi"/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69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4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54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8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7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75256">
              <w:rPr>
                <w:rFonts w:eastAsiaTheme="minorHAnsi"/>
                <w:sz w:val="20"/>
                <w:szCs w:val="20"/>
                <w:lang w:eastAsia="en-US"/>
              </w:rPr>
              <w:t>2б</w:t>
            </w:r>
          </w:p>
        </w:tc>
        <w:tc>
          <w:tcPr>
            <w:tcW w:w="69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4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54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8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7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75256">
              <w:rPr>
                <w:rFonts w:eastAsiaTheme="minorHAnsi"/>
                <w:sz w:val="20"/>
                <w:szCs w:val="20"/>
                <w:lang w:eastAsia="en-US"/>
              </w:rPr>
              <w:t>2в</w:t>
            </w:r>
          </w:p>
        </w:tc>
        <w:tc>
          <w:tcPr>
            <w:tcW w:w="69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4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54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8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7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75256">
              <w:rPr>
                <w:rFonts w:eastAsiaTheme="minorHAnsi"/>
                <w:sz w:val="20"/>
                <w:szCs w:val="20"/>
                <w:lang w:eastAsia="en-US"/>
              </w:rPr>
              <w:t>2г</w:t>
            </w:r>
          </w:p>
        </w:tc>
        <w:tc>
          <w:tcPr>
            <w:tcW w:w="69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4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54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8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3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7568D">
              <w:rPr>
                <w:rFonts w:eastAsiaTheme="minorHAns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99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46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54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83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6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7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9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7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7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75256">
              <w:rPr>
                <w:rFonts w:eastAsiaTheme="minorHAnsi"/>
                <w:sz w:val="20"/>
                <w:szCs w:val="20"/>
                <w:lang w:eastAsia="en-US"/>
              </w:rPr>
              <w:t>3а</w:t>
            </w:r>
          </w:p>
        </w:tc>
        <w:tc>
          <w:tcPr>
            <w:tcW w:w="69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4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54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8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75256">
              <w:rPr>
                <w:rFonts w:eastAsiaTheme="minorHAnsi"/>
                <w:sz w:val="20"/>
                <w:szCs w:val="20"/>
                <w:lang w:eastAsia="en-US"/>
              </w:rPr>
              <w:t>3б</w:t>
            </w:r>
          </w:p>
        </w:tc>
        <w:tc>
          <w:tcPr>
            <w:tcW w:w="69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4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54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8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0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75256">
              <w:rPr>
                <w:rFonts w:eastAsiaTheme="minorHAnsi"/>
                <w:sz w:val="20"/>
                <w:szCs w:val="20"/>
                <w:lang w:eastAsia="en-US"/>
              </w:rPr>
              <w:t>3в</w:t>
            </w:r>
          </w:p>
        </w:tc>
        <w:tc>
          <w:tcPr>
            <w:tcW w:w="69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4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54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8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7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</w:tcPr>
          <w:p w:rsidR="006A0828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0" w:type="dxa"/>
          </w:tcPr>
          <w:p w:rsidR="006A0828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</w:tcPr>
          <w:p w:rsidR="006A0828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CD3270" w:rsidRDefault="006A0828" w:rsidP="0058033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3г</w:t>
            </w:r>
          </w:p>
        </w:tc>
        <w:tc>
          <w:tcPr>
            <w:tcW w:w="699" w:type="dxa"/>
          </w:tcPr>
          <w:p w:rsidR="006A0828" w:rsidRPr="00CD3270" w:rsidRDefault="006A0828" w:rsidP="0058033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46" w:type="dxa"/>
          </w:tcPr>
          <w:p w:rsidR="006A0828" w:rsidRPr="00CD3270" w:rsidRDefault="006A0828" w:rsidP="0058033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4" w:type="dxa"/>
          </w:tcPr>
          <w:p w:rsidR="006A0828" w:rsidRPr="00CD3270" w:rsidRDefault="006A0828" w:rsidP="0058033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83" w:type="dxa"/>
          </w:tcPr>
          <w:p w:rsidR="006A0828" w:rsidRPr="00CD3270" w:rsidRDefault="006A0828" w:rsidP="0058033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6A0828" w:rsidRPr="00CD3270" w:rsidRDefault="006A0828" w:rsidP="0058033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7" w:type="dxa"/>
          </w:tcPr>
          <w:p w:rsidR="006A0828" w:rsidRPr="00CD3270" w:rsidRDefault="006A0828" w:rsidP="0058033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59" w:type="dxa"/>
          </w:tcPr>
          <w:p w:rsidR="006A0828" w:rsidRPr="00CD3270" w:rsidRDefault="006A0828" w:rsidP="0058033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</w:tcPr>
          <w:p w:rsidR="006A0828" w:rsidRDefault="006A0828" w:rsidP="0058033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87" w:type="dxa"/>
          </w:tcPr>
          <w:p w:rsidR="006A0828" w:rsidRPr="00CD3270" w:rsidRDefault="006A0828" w:rsidP="0058033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</w:tcPr>
          <w:p w:rsidR="006A0828" w:rsidRPr="00CD3270" w:rsidRDefault="006A0828" w:rsidP="0058033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7" w:type="dxa"/>
          </w:tcPr>
          <w:p w:rsidR="006A0828" w:rsidRPr="00CD3270" w:rsidRDefault="006A0828" w:rsidP="0058033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</w:tcPr>
          <w:p w:rsidR="006A0828" w:rsidRPr="00CD3270" w:rsidRDefault="006A0828" w:rsidP="0058033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AD3D35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D3D35">
              <w:rPr>
                <w:rFonts w:eastAsiaTheme="minorHAns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99" w:type="dxa"/>
          </w:tcPr>
          <w:p w:rsidR="006A0828" w:rsidRPr="00AD3D35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546" w:type="dxa"/>
          </w:tcPr>
          <w:p w:rsidR="006A0828" w:rsidRPr="00AD3D35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54" w:type="dxa"/>
          </w:tcPr>
          <w:p w:rsidR="006A0828" w:rsidRPr="00AD3D35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83" w:type="dxa"/>
          </w:tcPr>
          <w:p w:rsidR="006A0828" w:rsidRPr="00AD3D35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6" w:type="dxa"/>
          </w:tcPr>
          <w:p w:rsidR="006A0828" w:rsidRPr="00AD3D35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77" w:type="dxa"/>
          </w:tcPr>
          <w:p w:rsidR="006A0828" w:rsidRPr="00AD3D35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9" w:type="dxa"/>
          </w:tcPr>
          <w:p w:rsidR="006A0828" w:rsidRPr="00AD3D35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0" w:type="dxa"/>
          </w:tcPr>
          <w:p w:rsidR="006A0828" w:rsidRPr="00AD3D35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87" w:type="dxa"/>
          </w:tcPr>
          <w:p w:rsidR="006A0828" w:rsidRPr="00AD3D35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</w:tcPr>
          <w:p w:rsidR="006A0828" w:rsidRPr="00AD3D35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7" w:type="dxa"/>
          </w:tcPr>
          <w:p w:rsidR="006A0828" w:rsidRPr="00AD3D35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</w:tcPr>
          <w:p w:rsidR="006A0828" w:rsidRPr="00AD3D35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75256">
              <w:rPr>
                <w:rFonts w:eastAsiaTheme="minorHAnsi"/>
                <w:sz w:val="20"/>
                <w:szCs w:val="20"/>
                <w:lang w:eastAsia="en-US"/>
              </w:rPr>
              <w:t>4а</w:t>
            </w:r>
          </w:p>
        </w:tc>
        <w:tc>
          <w:tcPr>
            <w:tcW w:w="69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4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54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8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3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75256">
              <w:rPr>
                <w:rFonts w:eastAsiaTheme="minorHAnsi"/>
                <w:sz w:val="20"/>
                <w:szCs w:val="20"/>
                <w:lang w:eastAsia="en-US"/>
              </w:rPr>
              <w:t>4б</w:t>
            </w:r>
          </w:p>
        </w:tc>
        <w:tc>
          <w:tcPr>
            <w:tcW w:w="69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4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54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8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4в</w:t>
            </w:r>
          </w:p>
        </w:tc>
        <w:tc>
          <w:tcPr>
            <w:tcW w:w="69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4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54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8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7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3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4г</w:t>
            </w:r>
          </w:p>
        </w:tc>
        <w:tc>
          <w:tcPr>
            <w:tcW w:w="699" w:type="dxa"/>
          </w:tcPr>
          <w:p w:rsidR="006A0828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4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4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83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6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7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A0828" w:rsidRPr="00B75256" w:rsidRDefault="006A0828" w:rsidP="0058033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7568D">
              <w:rPr>
                <w:rFonts w:eastAsiaTheme="minorHAns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99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546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54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83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6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77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87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5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7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6A0828" w:rsidRPr="00B75256" w:rsidTr="0058033F">
        <w:tc>
          <w:tcPr>
            <w:tcW w:w="823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7568D">
              <w:rPr>
                <w:rFonts w:eastAsiaTheme="minorHAns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99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413</w:t>
            </w:r>
          </w:p>
        </w:tc>
        <w:tc>
          <w:tcPr>
            <w:tcW w:w="546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654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583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56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77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9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0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7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5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7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</w:tcPr>
          <w:p w:rsidR="006A0828" w:rsidRPr="0087568D" w:rsidRDefault="006A0828" w:rsidP="005803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6A0828" w:rsidRDefault="006A0828" w:rsidP="006A08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0024" w:rsidRDefault="00800024" w:rsidP="00800024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800024" w:rsidRPr="00D252E6" w:rsidRDefault="006A0828" w:rsidP="00800024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6A0828">
        <w:rPr>
          <w:rFonts w:ascii="Times New Roman" w:hAnsi="Times New Roman" w:cs="Times New Roman"/>
          <w:color w:val="FF0000"/>
        </w:rPr>
        <w:drawing>
          <wp:inline distT="0" distB="0" distL="0" distR="0">
            <wp:extent cx="5940425" cy="3001588"/>
            <wp:effectExtent l="19050" t="0" r="22225" b="8312"/>
            <wp:docPr id="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00024" w:rsidRPr="00D252E6" w:rsidSect="00ED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C73"/>
    <w:rsid w:val="00245C73"/>
    <w:rsid w:val="005B639E"/>
    <w:rsid w:val="006A0828"/>
    <w:rsid w:val="00800024"/>
    <w:rsid w:val="00C42088"/>
    <w:rsid w:val="00ED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02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0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национальный состав</c:v>
                </c:pt>
              </c:strCache>
            </c:strRef>
          </c:tx>
          <c:explosion val="19"/>
          <c:dPt>
            <c:idx val="1"/>
            <c:spPr>
              <a:solidFill>
                <a:srgbClr val="FF0000"/>
              </a:solidFill>
            </c:spPr>
          </c:dPt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CatName val="1"/>
            <c:showLeaderLines val="1"/>
          </c:dLbls>
          <c:cat>
            <c:strRef>
              <c:f>Лист1!$A$2:$A$10</c:f>
              <c:strCache>
                <c:ptCount val="9"/>
                <c:pt idx="0">
                  <c:v>аварцы</c:v>
                </c:pt>
                <c:pt idx="1">
                  <c:v>кумыки</c:v>
                </c:pt>
                <c:pt idx="2">
                  <c:v>лакцы</c:v>
                </c:pt>
                <c:pt idx="3">
                  <c:v>даргинцы</c:v>
                </c:pt>
                <c:pt idx="4">
                  <c:v>табасаранцы</c:v>
                </c:pt>
                <c:pt idx="5">
                  <c:v>лезгины</c:v>
                </c:pt>
                <c:pt idx="6">
                  <c:v>русские</c:v>
                </c:pt>
                <c:pt idx="7">
                  <c:v>азерб</c:v>
                </c:pt>
                <c:pt idx="8">
                  <c:v>турок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180</c:v>
                </c:pt>
                <c:pt idx="1">
                  <c:v>138</c:v>
                </c:pt>
                <c:pt idx="2">
                  <c:v>29</c:v>
                </c:pt>
                <c:pt idx="3">
                  <c:v>48</c:v>
                </c:pt>
                <c:pt idx="4">
                  <c:v>7</c:v>
                </c:pt>
                <c:pt idx="5">
                  <c:v>3</c:v>
                </c:pt>
                <c:pt idx="6">
                  <c:v>4</c:v>
                </c:pt>
                <c:pt idx="7">
                  <c:v>3</c:v>
                </c:pt>
                <c:pt idx="8">
                  <c:v>1</c:v>
                </c:pt>
              </c:numCache>
            </c:numRef>
          </c:val>
        </c:ser>
        <c:dLbls>
          <c:showVal val="1"/>
          <c:showCatName val="1"/>
        </c:dLbls>
      </c:pie3DChart>
    </c:plotArea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2016-11-21T07:14:00Z</dcterms:created>
  <dcterms:modified xsi:type="dcterms:W3CDTF">2019-11-12T07:27:00Z</dcterms:modified>
</cp:coreProperties>
</file>